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57F7E" w14:textId="6DC771BD" w:rsidR="003273F3" w:rsidRDefault="009D2A9A" w:rsidP="008E2564">
      <w:pPr>
        <w:spacing w:after="0" w:line="240" w:lineRule="auto"/>
        <w:ind w:hanging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3F9">
        <w:rPr>
          <w:rFonts w:ascii="Times New Roman" w:hAnsi="Times New Roman" w:cs="Times New Roman"/>
          <w:b/>
          <w:sz w:val="24"/>
          <w:szCs w:val="24"/>
        </w:rPr>
        <w:t>Phụ lục</w:t>
      </w:r>
      <w:r w:rsidR="009E06CC">
        <w:rPr>
          <w:rFonts w:ascii="Times New Roman" w:hAnsi="Times New Roman" w:cs="Times New Roman"/>
          <w:b/>
          <w:sz w:val="24"/>
          <w:szCs w:val="24"/>
        </w:rPr>
        <w:t xml:space="preserve"> thông báo tuyển sinh</w:t>
      </w:r>
    </w:p>
    <w:p w14:paraId="1748BBB3" w14:textId="77777777" w:rsidR="00F323F9" w:rsidRPr="00137D04" w:rsidRDefault="00A7614E" w:rsidP="00FF41D5">
      <w:pPr>
        <w:spacing w:after="0" w:line="240" w:lineRule="auto"/>
        <w:ind w:left="11521" w:hanging="11521"/>
        <w:jc w:val="center"/>
        <w:rPr>
          <w:rFonts w:ascii="Times New Roman Bold" w:hAnsi="Times New Roman Bold" w:cs="Times New Roman"/>
          <w:b/>
          <w:spacing w:val="-6"/>
          <w:sz w:val="28"/>
          <w:szCs w:val="28"/>
        </w:rPr>
      </w:pPr>
      <w:r w:rsidRPr="00137D04">
        <w:rPr>
          <w:rFonts w:ascii="Times New Roman Bold" w:hAnsi="Times New Roman Bold" w:cs="Times New Roman"/>
          <w:b/>
          <w:spacing w:val="-6"/>
          <w:sz w:val="28"/>
          <w:szCs w:val="28"/>
        </w:rPr>
        <w:t>Chỉ tiêu tuyển</w:t>
      </w:r>
      <w:r w:rsidR="00FF41D5" w:rsidRPr="00137D04">
        <w:rPr>
          <w:rFonts w:ascii="Times New Roman Bold" w:hAnsi="Times New Roman Bold" w:cs="Times New Roman"/>
          <w:b/>
          <w:spacing w:val="-6"/>
          <w:sz w:val="28"/>
          <w:szCs w:val="28"/>
        </w:rPr>
        <w:t xml:space="preserve"> sinh tuyển mới </w:t>
      </w:r>
      <w:r w:rsidR="00137D04" w:rsidRPr="00137D04">
        <w:rPr>
          <w:rFonts w:ascii="Times New Roman Bold" w:hAnsi="Times New Roman Bold" w:cs="Times New Roman"/>
          <w:b/>
          <w:spacing w:val="-6"/>
          <w:sz w:val="28"/>
          <w:szCs w:val="28"/>
        </w:rPr>
        <w:t xml:space="preserve">vào các Học viện, Trường CAND </w:t>
      </w:r>
      <w:r w:rsidR="00FF41D5" w:rsidRPr="00137D04">
        <w:rPr>
          <w:rFonts w:ascii="Times New Roman Bold" w:hAnsi="Times New Roman Bold" w:cs="Times New Roman"/>
          <w:b/>
          <w:spacing w:val="-6"/>
          <w:sz w:val="28"/>
          <w:szCs w:val="28"/>
        </w:rPr>
        <w:t>năm 2026</w:t>
      </w:r>
      <w:r w:rsidR="00D1656F" w:rsidRPr="00137D04">
        <w:rPr>
          <w:rFonts w:ascii="Times New Roman Bold" w:hAnsi="Times New Roman Bold" w:cs="Times New Roman"/>
          <w:b/>
          <w:spacing w:val="-6"/>
          <w:sz w:val="28"/>
          <w:szCs w:val="28"/>
        </w:rPr>
        <w:t xml:space="preserve"> khu vực </w:t>
      </w:r>
      <w:r w:rsidR="00DE7F0D" w:rsidRPr="00137D04">
        <w:rPr>
          <w:rFonts w:ascii="Times New Roman Bold" w:hAnsi="Times New Roman Bold" w:cs="Times New Roman"/>
          <w:b/>
          <w:spacing w:val="-6"/>
          <w:sz w:val="28"/>
          <w:szCs w:val="28"/>
        </w:rPr>
        <w:t xml:space="preserve">tuyển sinh </w:t>
      </w:r>
      <w:r w:rsidR="00D1656F" w:rsidRPr="00137D04">
        <w:rPr>
          <w:rFonts w:ascii="Times New Roman Bold" w:hAnsi="Times New Roman Bold" w:cs="Times New Roman"/>
          <w:b/>
          <w:spacing w:val="-6"/>
          <w:sz w:val="28"/>
          <w:szCs w:val="28"/>
        </w:rPr>
        <w:t>phía Nam</w:t>
      </w:r>
      <w:r w:rsidR="00137D04" w:rsidRPr="00137D04">
        <w:rPr>
          <w:rFonts w:ascii="Times New Roman Bold" w:hAnsi="Times New Roman Bold" w:cs="Times New Roman"/>
          <w:b/>
          <w:spacing w:val="-6"/>
          <w:sz w:val="28"/>
          <w:szCs w:val="28"/>
        </w:rPr>
        <w:t xml:space="preserve"> và toàn quốc</w:t>
      </w:r>
    </w:p>
    <w:p w14:paraId="5C557AF9" w14:textId="1269DDF6" w:rsidR="00FF41D5" w:rsidRDefault="00FF41D5" w:rsidP="00FF41D5">
      <w:pPr>
        <w:spacing w:after="0" w:line="240" w:lineRule="auto"/>
        <w:ind w:left="11521" w:hanging="1152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41D5">
        <w:rPr>
          <w:rFonts w:ascii="Times New Roman" w:hAnsi="Times New Roman" w:cs="Times New Roman"/>
          <w:i/>
          <w:sz w:val="24"/>
          <w:szCs w:val="24"/>
        </w:rPr>
        <w:t xml:space="preserve">(kèm theo thông báo số </w:t>
      </w:r>
      <w:r w:rsidR="00A97999">
        <w:rPr>
          <w:rFonts w:ascii="Times New Roman" w:hAnsi="Times New Roman" w:cs="Times New Roman"/>
          <w:i/>
          <w:sz w:val="24"/>
          <w:szCs w:val="24"/>
        </w:rPr>
        <w:t>11</w:t>
      </w:r>
      <w:r w:rsidRPr="00FF41D5">
        <w:rPr>
          <w:rFonts w:ascii="Times New Roman" w:hAnsi="Times New Roman" w:cs="Times New Roman"/>
          <w:i/>
          <w:sz w:val="24"/>
          <w:szCs w:val="24"/>
        </w:rPr>
        <w:t xml:space="preserve">/TB-CAT ngày </w:t>
      </w:r>
      <w:r w:rsidR="00AD1EA8">
        <w:rPr>
          <w:rFonts w:ascii="Times New Roman" w:hAnsi="Times New Roman" w:cs="Times New Roman"/>
          <w:i/>
          <w:sz w:val="24"/>
          <w:szCs w:val="24"/>
        </w:rPr>
        <w:t xml:space="preserve">05 </w:t>
      </w:r>
      <w:r w:rsidRPr="00FF41D5">
        <w:rPr>
          <w:rFonts w:ascii="Times New Roman" w:hAnsi="Times New Roman" w:cs="Times New Roman"/>
          <w:i/>
          <w:sz w:val="24"/>
          <w:szCs w:val="24"/>
        </w:rPr>
        <w:t>tháng 3 năm 2026 của Công an tỉnh Tây Ninh)</w:t>
      </w:r>
    </w:p>
    <w:p w14:paraId="565B7E18" w14:textId="77777777" w:rsidR="00E22459" w:rsidRDefault="00E22459" w:rsidP="00FF41D5">
      <w:pPr>
        <w:spacing w:after="0" w:line="240" w:lineRule="auto"/>
        <w:ind w:left="11521" w:hanging="11521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3887" w:type="dxa"/>
        <w:tblInd w:w="113" w:type="dxa"/>
        <w:tblLook w:val="04A0" w:firstRow="1" w:lastRow="0" w:firstColumn="1" w:lastColumn="0" w:noHBand="0" w:noVBand="1"/>
      </w:tblPr>
      <w:tblGrid>
        <w:gridCol w:w="697"/>
        <w:gridCol w:w="6669"/>
        <w:gridCol w:w="1042"/>
        <w:gridCol w:w="1417"/>
        <w:gridCol w:w="1226"/>
        <w:gridCol w:w="2836"/>
      </w:tblGrid>
      <w:tr w:rsidR="00FC650A" w:rsidRPr="00C426E9" w14:paraId="21959B5F" w14:textId="77777777" w:rsidTr="00715BA4">
        <w:trPr>
          <w:trHeight w:val="1847"/>
          <w:tblHeader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13E2E" w14:textId="77777777" w:rsidR="00FC650A" w:rsidRPr="00C426E9" w:rsidRDefault="00FC650A" w:rsidP="00F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426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B2DEC" w14:textId="77777777" w:rsidR="00FC650A" w:rsidRPr="00C426E9" w:rsidRDefault="00FC650A" w:rsidP="00F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426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Tên trường/ngành đào tạo/</w:t>
            </w:r>
          </w:p>
          <w:p w14:paraId="50DD8DF3" w14:textId="77777777" w:rsidR="00FC650A" w:rsidRPr="00C426E9" w:rsidRDefault="00FC650A" w:rsidP="00F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426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Địa bàn tuyển sinh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B8D99" w14:textId="77777777" w:rsidR="00FC650A" w:rsidRPr="00C426E9" w:rsidRDefault="00FC650A" w:rsidP="00F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426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Tổng </w:t>
            </w:r>
            <w:r w:rsidRPr="00C426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24"/>
                <w:szCs w:val="24"/>
              </w:rPr>
              <w:t>chỉ tiêu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41D1F" w14:textId="77777777" w:rsidR="00FC650A" w:rsidRPr="00C426E9" w:rsidRDefault="00FC650A" w:rsidP="00F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C426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Chỉ tiêu cụ thể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DEF60" w14:textId="77777777" w:rsidR="00FC650A" w:rsidRPr="00B51A74" w:rsidRDefault="00FC650A" w:rsidP="00B51A74">
            <w:pPr>
              <w:spacing w:after="0" w:line="240" w:lineRule="auto"/>
              <w:ind w:left="-157" w:right="-109"/>
              <w:jc w:val="center"/>
              <w:rPr>
                <w:rFonts w:ascii="Times New Roman Bold" w:eastAsia="Times New Roman" w:hAnsi="Times New Roman Bold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1A74">
              <w:rPr>
                <w:rFonts w:ascii="Times New Roman Bold" w:eastAsia="Times New Roman" w:hAnsi="Times New Roman Bold" w:cs="Times New Roman"/>
                <w:b/>
                <w:bCs/>
                <w:color w:val="000000" w:themeColor="text1"/>
                <w:sz w:val="24"/>
                <w:szCs w:val="24"/>
              </w:rPr>
              <w:t>Địa bàn tuyển sinh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509CC" w14:textId="77777777" w:rsidR="00FC650A" w:rsidRPr="00C426E9" w:rsidRDefault="00FC650A" w:rsidP="00B51A74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426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2"/>
                <w:sz w:val="24"/>
                <w:szCs w:val="24"/>
              </w:rPr>
              <w:t>Ghi chú</w:t>
            </w:r>
          </w:p>
        </w:tc>
      </w:tr>
      <w:tr w:rsidR="002026F4" w:rsidRPr="00C426E9" w14:paraId="2DF68E61" w14:textId="77777777" w:rsidTr="00715BA4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5133" w14:textId="77777777" w:rsidR="002026F4" w:rsidRPr="00C426E9" w:rsidRDefault="00FC650A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426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C227" w14:textId="77777777" w:rsidR="002026F4" w:rsidRPr="008D7D1E" w:rsidRDefault="00FC650A" w:rsidP="008D7D1E">
            <w:pPr>
              <w:spacing w:after="0" w:line="240" w:lineRule="auto"/>
              <w:ind w:left="-101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6E9">
              <w:rPr>
                <w:rFonts w:ascii="Times New Roman" w:hAnsi="Times New Roman" w:cs="Times New Roman"/>
                <w:b/>
                <w:sz w:val="24"/>
                <w:szCs w:val="24"/>
              </w:rPr>
              <w:t>Tuyển sinh (tuyển mới</w:t>
            </w:r>
            <w:r w:rsidR="008D7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C426E9">
              <w:rPr>
                <w:rFonts w:ascii="Times New Roman" w:hAnsi="Times New Roman" w:cs="Times New Roman"/>
                <w:b/>
                <w:sz w:val="24"/>
                <w:szCs w:val="24"/>
              </w:rPr>
              <w:t>từ nguồn học sinh tốt nghiệp trung học phổ thông, chiến sĩ nghĩa vụ dự tuyển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64DF2" w14:textId="77777777" w:rsidR="002026F4" w:rsidRPr="00C426E9" w:rsidRDefault="007D7CB3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426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93FD1" w14:textId="77777777" w:rsidR="002026F4" w:rsidRPr="00C426E9" w:rsidRDefault="002026F4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1F4FD" w14:textId="77777777" w:rsidR="002026F4" w:rsidRPr="00C426E9" w:rsidRDefault="002026F4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735D" w14:textId="77777777" w:rsidR="002026F4" w:rsidRPr="00C426E9" w:rsidRDefault="002026F4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FC650A" w:rsidRPr="00C426E9" w14:paraId="59F526E9" w14:textId="77777777" w:rsidTr="00715BA4">
        <w:trPr>
          <w:trHeight w:val="56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0DFAD" w14:textId="77777777" w:rsidR="00FC650A" w:rsidRPr="00C426E9" w:rsidRDefault="00FC650A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426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1D1C8" w14:textId="77777777" w:rsidR="00FC650A" w:rsidRPr="00C426E9" w:rsidRDefault="00FC650A" w:rsidP="00B31B54">
            <w:pPr>
              <w:spacing w:after="0" w:line="240" w:lineRule="auto"/>
              <w:ind w:left="-101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Đào tạo </w:t>
            </w:r>
            <w:r w:rsidR="007D7CB3" w:rsidRPr="00C42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trình độ đại học </w:t>
            </w:r>
            <w:r w:rsidRPr="00C426E9">
              <w:rPr>
                <w:rFonts w:ascii="Times New Roman" w:hAnsi="Times New Roman" w:cs="Times New Roman"/>
                <w:b/>
                <w:sz w:val="24"/>
                <w:szCs w:val="24"/>
              </w:rPr>
              <w:t>tại các Học viện, trường CAND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9A8A5" w14:textId="77777777" w:rsidR="00FC650A" w:rsidRPr="00C426E9" w:rsidRDefault="007D7CB3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426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1.870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78440" w14:textId="77777777" w:rsidR="00FC650A" w:rsidRPr="00C426E9" w:rsidRDefault="00FC650A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981EF" w14:textId="77777777" w:rsidR="00FC650A" w:rsidRPr="00C426E9" w:rsidRDefault="00FC650A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AA33D" w14:textId="77777777" w:rsidR="00FC650A" w:rsidRPr="00C426E9" w:rsidRDefault="00FC650A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2026F4" w:rsidRPr="00C426E9" w14:paraId="352ED2A0" w14:textId="77777777" w:rsidTr="00715BA4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AAFD" w14:textId="77777777" w:rsidR="002026F4" w:rsidRPr="00C426E9" w:rsidRDefault="002026F4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426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666F" w14:textId="77777777" w:rsidR="002026F4" w:rsidRPr="00C426E9" w:rsidRDefault="002026F4" w:rsidP="00B31B54">
            <w:pPr>
              <w:spacing w:after="0" w:line="240" w:lineRule="auto"/>
              <w:ind w:left="-101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6E9">
              <w:rPr>
                <w:rFonts w:ascii="Times New Roman" w:hAnsi="Times New Roman" w:cs="Times New Roman"/>
                <w:b/>
                <w:sz w:val="24"/>
                <w:szCs w:val="24"/>
              </w:rPr>
              <w:t>Học viện An ninh nhân dân (T01)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45E7A" w14:textId="77777777" w:rsidR="002026F4" w:rsidRPr="00EC79F5" w:rsidRDefault="00EC79F5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79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96A53" w14:textId="77777777" w:rsidR="002026F4" w:rsidRPr="00C426E9" w:rsidRDefault="002026F4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0E3AC" w14:textId="77777777" w:rsidR="002026F4" w:rsidRPr="00C426E9" w:rsidRDefault="002026F4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AF827" w14:textId="77777777" w:rsidR="002026F4" w:rsidRPr="00C426E9" w:rsidRDefault="002026F4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B31B54" w:rsidRPr="00C426E9" w14:paraId="372C2825" w14:textId="77777777" w:rsidTr="00715BA4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31186" w14:textId="77777777" w:rsidR="00B31B54" w:rsidRPr="00C426E9" w:rsidRDefault="00D02046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C426E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433DE" w14:textId="77777777" w:rsidR="00B31B54" w:rsidRPr="00F800F7" w:rsidRDefault="00D02046" w:rsidP="00D02046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F800F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4"/>
                <w:sz w:val="24"/>
                <w:szCs w:val="24"/>
                <w:lang w:val="fr-FR"/>
              </w:rPr>
              <w:t>Ngành An toàn thông tin/An ninh mạng và phòng, chống tội phạm sử dụng công nghệ cao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6C4F6" w14:textId="77777777" w:rsidR="00B31B54" w:rsidRPr="00C426E9" w:rsidRDefault="00D02046" w:rsidP="00C4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26E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EC7D7" w14:textId="77777777" w:rsidR="00B31B54" w:rsidRPr="00C426E9" w:rsidRDefault="00B31B54" w:rsidP="00C4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55EF8" w14:textId="77777777" w:rsidR="00B31B54" w:rsidRPr="00EC79F5" w:rsidRDefault="00C426E9" w:rsidP="00EC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</w:pPr>
            <w:r w:rsidRPr="00EC79F5"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  <w:t>Toàn quốc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9298F" w14:textId="77777777" w:rsidR="00B31B54" w:rsidRPr="00A130A5" w:rsidRDefault="00C426E9" w:rsidP="00715BA4">
            <w:pPr>
              <w:spacing w:after="0" w:line="240" w:lineRule="auto"/>
              <w:ind w:left="-108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E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Dành tố</w:t>
            </w:r>
            <w:r w:rsidR="00185C3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i đa 5</w:t>
            </w:r>
            <w:r w:rsidRPr="00C426E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 chỉ tiêu N</w:t>
            </w:r>
            <w:r w:rsidR="00185C3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am đ</w:t>
            </w:r>
            <w:r w:rsidRPr="00C426E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ể gửi đào</w:t>
            </w:r>
            <w:r w:rsidR="00185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6E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tạo ở n</w:t>
            </w:r>
            <w:r w:rsidR="00185C32">
              <w:rPr>
                <w:rFonts w:ascii="Times New Roman" w:hAnsi="Times New Roman" w:cs="Times New Roman"/>
                <w:sz w:val="24"/>
                <w:szCs w:val="24"/>
              </w:rPr>
              <w:t>ước</w:t>
            </w:r>
            <w:r w:rsidRPr="00C426E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ngoài về lĩnh vực Công nghệ</w:t>
            </w:r>
            <w:r w:rsidR="00A13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6E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thông tin</w:t>
            </w:r>
            <w:r w:rsidR="0009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6E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(xét chọn trong số thí sinh</w:t>
            </w:r>
            <w:r w:rsidR="00185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6E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trúng tuyển nhập học vào trường)</w:t>
            </w:r>
          </w:p>
        </w:tc>
      </w:tr>
      <w:tr w:rsidR="00B31B54" w:rsidRPr="00C426E9" w14:paraId="540A632B" w14:textId="77777777" w:rsidTr="00715BA4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CDB13" w14:textId="77777777" w:rsidR="00B31B54" w:rsidRPr="00C426E9" w:rsidRDefault="00B31B54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D3440" w14:textId="77777777" w:rsidR="00B31B54" w:rsidRPr="0005406A" w:rsidRDefault="00C426E9" w:rsidP="00C426E9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05406A">
              <w:rPr>
                <w:rFonts w:ascii="Times New Roman" w:eastAsia="Times New Roman" w:hAnsi="Times New Roman" w:cs="Times New Roman"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- Phía Nam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A7EFA" w14:textId="77777777" w:rsidR="00B31B54" w:rsidRPr="00C426E9" w:rsidRDefault="00C426E9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26E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5FCE2" w14:textId="77777777" w:rsidR="00B31B54" w:rsidRDefault="007E7F5E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Nữ: 07;</w:t>
            </w:r>
          </w:p>
          <w:p w14:paraId="14B34F8F" w14:textId="77777777" w:rsidR="007E7F5E" w:rsidRPr="00C426E9" w:rsidRDefault="007E7F5E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Nam: 68.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FE92E" w14:textId="77777777" w:rsidR="00B31B54" w:rsidRPr="00C426E9" w:rsidRDefault="00B31B54" w:rsidP="00EC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16773" w14:textId="77777777" w:rsidR="00B31B54" w:rsidRPr="00C426E9" w:rsidRDefault="00B31B54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B31B54" w:rsidRPr="00EC79F5" w14:paraId="5E6FE575" w14:textId="77777777" w:rsidTr="00715BA4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B51E6" w14:textId="77777777" w:rsidR="00B31B54" w:rsidRPr="00EC79F5" w:rsidRDefault="00A130A5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79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19FE6" w14:textId="77777777" w:rsidR="00B31B54" w:rsidRPr="00EC79F5" w:rsidRDefault="007E7F5E" w:rsidP="00C426E9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EC79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Học viện Chính trị CAND</w:t>
            </w:r>
            <w:r w:rsidR="00A745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 (T03)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00F01" w14:textId="77777777" w:rsidR="00B31B54" w:rsidRPr="00EC79F5" w:rsidRDefault="007E7F5E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79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C41AC" w14:textId="77777777" w:rsidR="00B31B54" w:rsidRPr="00EC79F5" w:rsidRDefault="00B31B54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0590C" w14:textId="77777777" w:rsidR="00B31B54" w:rsidRPr="00EC79F5" w:rsidRDefault="00EC79F5" w:rsidP="00EC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</w:pPr>
            <w:r w:rsidRPr="00EC79F5"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  <w:t>Toàn quốc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4FB0D" w14:textId="77777777" w:rsidR="00B31B54" w:rsidRPr="00EC79F5" w:rsidRDefault="00B31B54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EC79F5" w:rsidRPr="00C426E9" w14:paraId="20BCABB4" w14:textId="77777777" w:rsidTr="00715BA4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29B24" w14:textId="77777777" w:rsidR="00EC79F5" w:rsidRPr="00C426E9" w:rsidRDefault="00EC79F5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65B32" w14:textId="77777777" w:rsidR="00EC79F5" w:rsidRPr="00C426E9" w:rsidRDefault="00EC79F5" w:rsidP="00833576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C426E9">
              <w:rPr>
                <w:rFonts w:ascii="Times New Roman" w:eastAsia="Times New Roman" w:hAnsi="Times New Roman" w:cs="Times New Roman"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- Phía Nam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53998" w14:textId="77777777" w:rsidR="00EC79F5" w:rsidRPr="00C426E9" w:rsidRDefault="00EC79F5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F7168" w14:textId="77777777" w:rsidR="00EC79F5" w:rsidRDefault="00EC79F5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Nữ: </w:t>
            </w:r>
            <w:r w:rsidR="00D526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5CE7FEB" w14:textId="77777777" w:rsidR="00EC79F5" w:rsidRPr="00C426E9" w:rsidRDefault="00EC79F5" w:rsidP="00D5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Nam: </w:t>
            </w:r>
            <w:r w:rsidR="00D526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E2BBD" w14:textId="77777777" w:rsidR="00EC79F5" w:rsidRPr="00C426E9" w:rsidRDefault="00EC79F5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0FBE8" w14:textId="77777777" w:rsidR="00EC79F5" w:rsidRPr="00C426E9" w:rsidRDefault="00EC79F5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B31B54" w:rsidRPr="00C426E9" w14:paraId="3DCBC54F" w14:textId="77777777" w:rsidTr="00715BA4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3E99E" w14:textId="77777777" w:rsidR="00B31B54" w:rsidRPr="00786E1F" w:rsidRDefault="008C280E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86E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0D7A" w14:textId="77777777" w:rsidR="00B31B54" w:rsidRPr="00786E1F" w:rsidRDefault="008C280E" w:rsidP="00C426E9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786E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Trường Đại học An ninh nhân dân</w:t>
            </w:r>
            <w:r w:rsidR="00A745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 (T04)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FF6EC" w14:textId="77777777" w:rsidR="00B31B54" w:rsidRPr="00786E1F" w:rsidRDefault="00D52630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/>
            <w:r w:rsidRPr="00786E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220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09139" w14:textId="77777777" w:rsidR="00786E1F" w:rsidRDefault="00786E1F" w:rsidP="007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Nữ: 22;</w:t>
            </w:r>
          </w:p>
          <w:p w14:paraId="36B04193" w14:textId="77777777" w:rsidR="00B31B54" w:rsidRPr="00C426E9" w:rsidRDefault="00786E1F" w:rsidP="007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Nam: 198.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086A3" w14:textId="77777777" w:rsidR="00B31B54" w:rsidRPr="000979B7" w:rsidRDefault="00786E1F" w:rsidP="007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79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Phía Nam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9D3B6" w14:textId="77777777" w:rsidR="00B31B54" w:rsidRPr="00C426E9" w:rsidRDefault="00B31B54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786E1F" w:rsidRPr="00C426E9" w14:paraId="7C8F2D27" w14:textId="77777777" w:rsidTr="00715BA4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D3985" w14:textId="77777777" w:rsidR="00786E1F" w:rsidRPr="00786E1F" w:rsidRDefault="00786E1F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86E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48AA5" w14:textId="77777777" w:rsidR="00786E1F" w:rsidRPr="00786E1F" w:rsidRDefault="00786E1F" w:rsidP="00786E1F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786E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Trường Đại học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Cảnh sát</w:t>
            </w:r>
            <w:r w:rsidRPr="00786E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 nhân dân</w:t>
            </w:r>
            <w:r w:rsidR="00A745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 (T05)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7A1EC" w14:textId="77777777" w:rsidR="00786E1F" w:rsidRPr="00786E1F" w:rsidRDefault="00786E1F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BCD99" w14:textId="77777777" w:rsidR="00786E1F" w:rsidRDefault="00786E1F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Nữ: 30;</w:t>
            </w:r>
          </w:p>
          <w:p w14:paraId="6FDB51F4" w14:textId="77777777" w:rsidR="00786E1F" w:rsidRPr="00C426E9" w:rsidRDefault="00786E1F" w:rsidP="007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Nam: 270.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3E2A5" w14:textId="77777777" w:rsidR="00786E1F" w:rsidRPr="00C426E9" w:rsidRDefault="00786E1F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0979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Phía Nam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AA817" w14:textId="77777777" w:rsidR="00786E1F" w:rsidRPr="00C426E9" w:rsidRDefault="00786E1F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8C280E" w:rsidRPr="00C426E9" w14:paraId="7AB11911" w14:textId="77777777" w:rsidTr="00715BA4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43738" w14:textId="77777777" w:rsidR="008C280E" w:rsidRPr="00E70FDE" w:rsidRDefault="00B30E4E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0F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71CB6" w14:textId="77777777" w:rsidR="008C280E" w:rsidRPr="00E70FDE" w:rsidRDefault="00B30E4E" w:rsidP="00C426E9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E70F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Trường Đại học Phòng cháy chữa cháy</w:t>
            </w:r>
            <w:r w:rsidR="00A745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 (T06)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542E4" w14:textId="77777777" w:rsidR="008C280E" w:rsidRPr="00F800F7" w:rsidRDefault="00B30E4E" w:rsidP="00B3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00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3F754" w14:textId="77777777" w:rsidR="008C280E" w:rsidRPr="00C426E9" w:rsidRDefault="008C280E" w:rsidP="00B3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40479" w14:textId="77777777" w:rsidR="008C280E" w:rsidRPr="00B51A74" w:rsidRDefault="00B30E4E" w:rsidP="00B3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</w:pPr>
            <w:r w:rsidRPr="00B51A74"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  <w:t>Toàn quốc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C36D9" w14:textId="77777777" w:rsidR="008C280E" w:rsidRPr="00C426E9" w:rsidRDefault="008C280E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E70FDE" w:rsidRPr="00C426E9" w14:paraId="7FFECBD7" w14:textId="77777777" w:rsidTr="00715BA4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BAA24" w14:textId="77777777" w:rsidR="00E70FDE" w:rsidRPr="00C426E9" w:rsidRDefault="00E70FDE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B28C7" w14:textId="77777777" w:rsidR="00E70FDE" w:rsidRPr="00C426E9" w:rsidRDefault="00E70FDE" w:rsidP="00833576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C426E9">
              <w:rPr>
                <w:rFonts w:ascii="Times New Roman" w:eastAsia="Times New Roman" w:hAnsi="Times New Roman" w:cs="Times New Roman"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- Phía Nam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84450" w14:textId="77777777" w:rsidR="00E70FDE" w:rsidRPr="00C426E9" w:rsidRDefault="00E70FDE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1B22A" w14:textId="77777777" w:rsidR="00E70FDE" w:rsidRDefault="00E70FDE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Nữ: 10;</w:t>
            </w:r>
          </w:p>
          <w:p w14:paraId="663CCDE5" w14:textId="77777777" w:rsidR="00E70FDE" w:rsidRPr="00C426E9" w:rsidRDefault="00E70FDE" w:rsidP="00E7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Nam: 90.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3C5D3" w14:textId="77777777" w:rsidR="00E70FDE" w:rsidRPr="00C426E9" w:rsidRDefault="00E70FDE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8FE41" w14:textId="77777777" w:rsidR="00E70FDE" w:rsidRPr="00C426E9" w:rsidRDefault="00E70FDE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E70FDE" w:rsidRPr="00005CBA" w14:paraId="35D28145" w14:textId="77777777" w:rsidTr="000979B7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EFB34" w14:textId="77777777" w:rsidR="00E70FDE" w:rsidRPr="00005CBA" w:rsidRDefault="0005406A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5C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7DCB9" w14:textId="77777777" w:rsidR="00E70FDE" w:rsidRPr="00005CBA" w:rsidRDefault="0005406A" w:rsidP="00C426E9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005C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Học viện Kỹ thuật và Công nghệ an ninh</w:t>
            </w:r>
            <w:r w:rsidR="00EA2C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 (T07)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B6F29" w14:textId="77777777" w:rsidR="00E70FDE" w:rsidRPr="00005CBA" w:rsidRDefault="0005406A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5C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45C73" w14:textId="77777777" w:rsidR="00E70FDE" w:rsidRPr="00005CBA" w:rsidRDefault="00E70FDE" w:rsidP="0009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B7879" w14:textId="77777777" w:rsidR="00E70FDE" w:rsidRPr="00005CBA" w:rsidRDefault="000979B7" w:rsidP="0009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  <w:t>Toàn quốc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9ABD9" w14:textId="77777777" w:rsidR="00E70FDE" w:rsidRPr="00005CBA" w:rsidRDefault="00E70FDE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05406A" w:rsidRPr="00C426E9" w14:paraId="77AEE3C2" w14:textId="77777777" w:rsidTr="00715BA4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5FAF2" w14:textId="77777777" w:rsidR="0005406A" w:rsidRPr="00C426E9" w:rsidRDefault="0005406A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90FAC" w14:textId="77777777" w:rsidR="0005406A" w:rsidRPr="00C426E9" w:rsidRDefault="0005406A" w:rsidP="00833576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C426E9">
              <w:rPr>
                <w:rFonts w:ascii="Times New Roman" w:eastAsia="Times New Roman" w:hAnsi="Times New Roman" w:cs="Times New Roman"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- Phía Nam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B19B2" w14:textId="77777777" w:rsidR="0005406A" w:rsidRPr="00C426E9" w:rsidRDefault="0005406A" w:rsidP="000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57DD5" w14:textId="77777777" w:rsidR="0005406A" w:rsidRDefault="0005406A" w:rsidP="000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Nữ: 10;</w:t>
            </w:r>
          </w:p>
          <w:p w14:paraId="6F9928BF" w14:textId="77777777" w:rsidR="0005406A" w:rsidRPr="00C426E9" w:rsidRDefault="0005406A" w:rsidP="000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Nam: 90.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D1574" w14:textId="77777777" w:rsidR="0005406A" w:rsidRPr="00C426E9" w:rsidRDefault="0005406A" w:rsidP="000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FCE7" w14:textId="77777777" w:rsidR="0005406A" w:rsidRPr="00C426E9" w:rsidRDefault="0005406A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05406A" w:rsidRPr="00005CBA" w14:paraId="35B52F10" w14:textId="77777777" w:rsidTr="00715BA4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49260" w14:textId="77777777" w:rsidR="0005406A" w:rsidRPr="00005CBA" w:rsidRDefault="0005406A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5C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01AF5" w14:textId="77777777" w:rsidR="0005406A" w:rsidRPr="00005CBA" w:rsidRDefault="0005406A" w:rsidP="00A74543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005C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Học viện Quốc tế</w:t>
            </w:r>
            <w:r w:rsidR="00A745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 </w:t>
            </w:r>
            <w:r w:rsidR="00EA2C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(B06)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6F7AE" w14:textId="77777777" w:rsidR="0005406A" w:rsidRPr="00005CBA" w:rsidRDefault="00005CBA" w:rsidP="000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5C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89D69" w14:textId="77777777" w:rsidR="0005406A" w:rsidRPr="00005CBA" w:rsidRDefault="0005406A" w:rsidP="000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B9EC2" w14:textId="77777777" w:rsidR="0005406A" w:rsidRPr="00005CBA" w:rsidRDefault="00005CBA" w:rsidP="000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</w:pPr>
            <w:r w:rsidRPr="00005CBA"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  <w:t>Toàn quốc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65B9B" w14:textId="77777777" w:rsidR="0005406A" w:rsidRPr="00005CBA" w:rsidRDefault="0005406A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05406A" w:rsidRPr="00C426E9" w14:paraId="63E56C55" w14:textId="77777777" w:rsidTr="00715BA4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B45EB" w14:textId="77777777" w:rsidR="0005406A" w:rsidRPr="00C426E9" w:rsidRDefault="0005406A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5F854" w14:textId="77777777" w:rsidR="0005406A" w:rsidRPr="00C426E9" w:rsidRDefault="00005CBA" w:rsidP="00833576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- Ngôn ngữ Anh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46B96" w14:textId="77777777" w:rsidR="0005406A" w:rsidRDefault="00005CBA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02566" w14:textId="77777777" w:rsidR="0005406A" w:rsidRDefault="00005CBA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Nữ: 15; Nam: 15.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76D9C" w14:textId="77777777" w:rsidR="0005406A" w:rsidRPr="00C426E9" w:rsidRDefault="0005406A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4ABF3" w14:textId="77777777" w:rsidR="0005406A" w:rsidRPr="00C426E9" w:rsidRDefault="0005406A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05406A" w:rsidRPr="00C426E9" w14:paraId="42E28648" w14:textId="77777777" w:rsidTr="00715BA4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9D7A9" w14:textId="77777777" w:rsidR="0005406A" w:rsidRPr="00C426E9" w:rsidRDefault="0005406A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365FB" w14:textId="77777777" w:rsidR="0005406A" w:rsidRPr="00C426E9" w:rsidRDefault="00005CBA" w:rsidP="00833576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- Ngôn ngữ Trung Quốc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C2421" w14:textId="77777777" w:rsidR="0005406A" w:rsidRDefault="00005CBA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2C693" w14:textId="77777777" w:rsidR="0005406A" w:rsidRDefault="00AC1684" w:rsidP="00AC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Nữ: 10; Nam: 10.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8E546" w14:textId="77777777" w:rsidR="0005406A" w:rsidRPr="00C426E9" w:rsidRDefault="0005406A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0693F" w14:textId="77777777" w:rsidR="0005406A" w:rsidRPr="00C426E9" w:rsidRDefault="0005406A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AC1684" w:rsidRPr="00AC1684" w14:paraId="1F6C0F85" w14:textId="77777777" w:rsidTr="00715BA4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63D52" w14:textId="77777777" w:rsidR="00AC1684" w:rsidRPr="00AC1684" w:rsidRDefault="00AC1684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16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B1901" w14:textId="77777777" w:rsidR="00AC1684" w:rsidRPr="00AC1684" w:rsidRDefault="00AC1684" w:rsidP="0064272A">
            <w:pPr>
              <w:spacing w:after="0" w:line="240" w:lineRule="auto"/>
              <w:ind w:left="-101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AC16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Hợp tác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đào tạo </w:t>
            </w:r>
            <w:r w:rsidRPr="00AC16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trình độ đại học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B0744" w14:textId="77777777" w:rsidR="00AC1684" w:rsidRPr="00AC1684" w:rsidRDefault="00AC1684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16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2959D" w14:textId="77777777" w:rsidR="00AC1684" w:rsidRPr="00AC1684" w:rsidRDefault="00AC1684" w:rsidP="00AC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2A70A" w14:textId="77777777" w:rsidR="00AC1684" w:rsidRPr="00AC1684" w:rsidRDefault="00AC1684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EFFE7" w14:textId="77777777" w:rsidR="00AC1684" w:rsidRPr="00AC1684" w:rsidRDefault="00AC1684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AC1684" w:rsidRPr="00EA2C26" w14:paraId="48798B42" w14:textId="77777777" w:rsidTr="00715BA4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C298D" w14:textId="77777777" w:rsidR="00AC1684" w:rsidRPr="00EA2C26" w:rsidRDefault="00AC1684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2C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2BD97" w14:textId="77777777" w:rsidR="00AC1684" w:rsidRPr="00EA2C26" w:rsidRDefault="00A74543" w:rsidP="009453CF">
            <w:pPr>
              <w:spacing w:after="0" w:line="240" w:lineRule="auto"/>
              <w:ind w:left="-101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EA2C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Tuyển sinh vào </w:t>
            </w:r>
            <w:r w:rsidR="00EA2C26" w:rsidRPr="00EA2C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Học viện Kỹ thuật và Công nghệ an nin</w:t>
            </w:r>
            <w:r w:rsidR="006427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h</w:t>
            </w:r>
            <w:r w:rsidR="001F1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 (T07)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052FA" w14:textId="77777777" w:rsidR="00AC1684" w:rsidRPr="00EA2C26" w:rsidRDefault="00EA2C26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2C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C03E1" w14:textId="77777777" w:rsidR="00AC1684" w:rsidRPr="00EA2C26" w:rsidRDefault="00AC1684" w:rsidP="00AC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DBE61" w14:textId="77777777" w:rsidR="00AC1684" w:rsidRPr="00EA2C26" w:rsidRDefault="005B158B" w:rsidP="005B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  <w:t>Toàn quốc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D81CE" w14:textId="77777777" w:rsidR="00AC1684" w:rsidRPr="00EA2C26" w:rsidRDefault="00AC1684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AC1684" w:rsidRPr="00C426E9" w14:paraId="04E575F5" w14:textId="77777777" w:rsidTr="00715BA4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0517E" w14:textId="77777777" w:rsidR="00AC1684" w:rsidRPr="009453CF" w:rsidRDefault="00C9366F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9453C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34BE8" w14:textId="77777777" w:rsidR="00AC1684" w:rsidRPr="009453CF" w:rsidRDefault="0064272A" w:rsidP="00833576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9453C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4"/>
                <w:sz w:val="24"/>
                <w:szCs w:val="24"/>
                <w:lang w:val="fr-FR"/>
              </w:rPr>
              <w:t>- Đại học ngành Y khoa tại Học viện Quân Y – Bộ Quốc phòng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3C3F1" w14:textId="77777777" w:rsidR="00AC1684" w:rsidRDefault="002A3758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0EB63" w14:textId="77777777" w:rsidR="00AC1684" w:rsidRDefault="002A3758" w:rsidP="002A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Nữ: 05; Nam: 45.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31219" w14:textId="77777777" w:rsidR="00AC1684" w:rsidRPr="00C426E9" w:rsidRDefault="00AC1684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A40D1" w14:textId="77777777" w:rsidR="00AC1684" w:rsidRPr="00C426E9" w:rsidRDefault="00AC1684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EA2C26" w:rsidRPr="00C426E9" w14:paraId="39F83565" w14:textId="77777777" w:rsidTr="00715BA4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AFE49" w14:textId="77777777" w:rsidR="00EA2C26" w:rsidRPr="009453CF" w:rsidRDefault="00C9366F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9453C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A1EE5" w14:textId="77777777" w:rsidR="00EA2C26" w:rsidRPr="009453CF" w:rsidRDefault="002A3758" w:rsidP="00833576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9453C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- </w:t>
            </w:r>
            <w:r w:rsidR="0064272A" w:rsidRPr="009453C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Đại học ngành Y </w:t>
            </w:r>
            <w:r w:rsidR="000979B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khoa tại Trường Đại học Y dược </w:t>
            </w:r>
            <w:r w:rsidR="0064272A" w:rsidRPr="009453C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4"/>
                <w:sz w:val="24"/>
                <w:szCs w:val="24"/>
                <w:lang w:val="fr-FR"/>
              </w:rPr>
              <w:t>- Đại học quốc gia Hà Nội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01214" w14:textId="77777777" w:rsidR="00EA2C26" w:rsidRDefault="002A3758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26FC5" w14:textId="77777777" w:rsidR="00EA2C26" w:rsidRDefault="002A3758" w:rsidP="00F7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Nữ: 0</w:t>
            </w:r>
            <w:r w:rsidR="00F758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; Nam: </w:t>
            </w:r>
            <w:r w:rsidR="00F758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69EA0" w14:textId="77777777" w:rsidR="00EA2C26" w:rsidRPr="00C426E9" w:rsidRDefault="00EA2C26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03399" w14:textId="77777777" w:rsidR="00EA2C26" w:rsidRPr="00C426E9" w:rsidRDefault="00EA2C26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EA2C26" w:rsidRPr="00C426E9" w14:paraId="43928233" w14:textId="77777777" w:rsidTr="00715BA4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5421B" w14:textId="77777777" w:rsidR="00EA2C26" w:rsidRPr="009453CF" w:rsidRDefault="00C9366F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9453C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5B430" w14:textId="77777777" w:rsidR="00EA2C26" w:rsidRPr="009453CF" w:rsidRDefault="002A3758" w:rsidP="00833576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9453C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- </w:t>
            </w:r>
            <w:r w:rsidR="0064272A" w:rsidRPr="009453C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4"/>
                <w:sz w:val="24"/>
                <w:szCs w:val="24"/>
                <w:lang w:val="fr-FR"/>
              </w:rPr>
              <w:t>Đại học ngành Kỹ thuật điện tử, viễn thông tại Học viện Kỹ thuật mật mã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E7FFD" w14:textId="77777777" w:rsidR="00EA2C26" w:rsidRDefault="00F75872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0E2A0" w14:textId="77777777" w:rsidR="00EA2C26" w:rsidRDefault="00F75872" w:rsidP="00AC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Nam: 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30C89" w14:textId="77777777" w:rsidR="00EA2C26" w:rsidRPr="00C426E9" w:rsidRDefault="00EA2C26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4B9A4" w14:textId="77777777" w:rsidR="00EA2C26" w:rsidRPr="00C426E9" w:rsidRDefault="00EA2C26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5B158B" w:rsidRPr="00C426E9" w14:paraId="6942103F" w14:textId="77777777" w:rsidTr="00715BA4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9AC27" w14:textId="77777777" w:rsidR="005B158B" w:rsidRPr="00C426E9" w:rsidRDefault="005B158B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E34E7" w14:textId="77777777" w:rsidR="005B158B" w:rsidRDefault="005B158B" w:rsidP="00F75872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EA2C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Tuyển sinh vào Học viện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A</w:t>
            </w:r>
            <w:r w:rsidRPr="00EA2C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n nin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h nhân dân</w:t>
            </w:r>
            <w:r w:rsidR="001F1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 (T01)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04881" w14:textId="77777777" w:rsidR="005B158B" w:rsidRPr="005B158B" w:rsidRDefault="005B158B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15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A3463" w14:textId="77777777" w:rsidR="005B158B" w:rsidRDefault="005B158B" w:rsidP="00AC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8844C" w14:textId="77777777" w:rsidR="005B158B" w:rsidRPr="00EA2C26" w:rsidRDefault="005B158B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  <w:t>Toàn quốc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81247" w14:textId="77777777" w:rsidR="005B158B" w:rsidRPr="00C426E9" w:rsidRDefault="005B158B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5B158B" w:rsidRPr="00C426E9" w14:paraId="57C079DA" w14:textId="77777777" w:rsidTr="00715BA4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634A7" w14:textId="77777777" w:rsidR="005B158B" w:rsidRPr="00C426E9" w:rsidRDefault="005B158B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B67F" w14:textId="77777777" w:rsidR="005B158B" w:rsidRDefault="005B158B" w:rsidP="00833576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77546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- Đào tạo trình độ Đại học ngành Công nghệ thông tin tại Trường Đại học Công nghệ thông tin và truyền thông thuộc Đại học Bách khoa Hà Nội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BF915" w14:textId="77777777" w:rsidR="005B158B" w:rsidRDefault="005B158B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F7765" w14:textId="77777777" w:rsidR="005B158B" w:rsidRDefault="005B158B" w:rsidP="00AC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 Nam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240C39" w14:textId="77777777" w:rsidR="005B158B" w:rsidRPr="00C426E9" w:rsidRDefault="005B158B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5B8D3" w14:textId="77777777" w:rsidR="005B158B" w:rsidRPr="005B158B" w:rsidRDefault="005B158B" w:rsidP="005B158B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5B158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Đào tạo tại T01</w:t>
            </w:r>
          </w:p>
        </w:tc>
      </w:tr>
      <w:tr w:rsidR="005B158B" w:rsidRPr="008D7D1E" w14:paraId="65E043E2" w14:textId="77777777" w:rsidTr="00715BA4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F7C23" w14:textId="77777777" w:rsidR="005B158B" w:rsidRPr="008D7D1E" w:rsidRDefault="008D7D1E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7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III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9F953" w14:textId="77777777" w:rsidR="005B158B" w:rsidRPr="008D7D1E" w:rsidRDefault="008D7D1E" w:rsidP="008D7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8D7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Đào tạo trình độ trung cấp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E97E2" w14:textId="77777777" w:rsidR="005B158B" w:rsidRPr="008D7D1E" w:rsidRDefault="00B91CE9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56B75" w14:textId="77777777" w:rsidR="005B158B" w:rsidRPr="008D7D1E" w:rsidRDefault="005B158B" w:rsidP="00AC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83462" w14:textId="77777777" w:rsidR="005B158B" w:rsidRPr="008D7D1E" w:rsidRDefault="005B158B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E5503" w14:textId="77777777" w:rsidR="005B158B" w:rsidRPr="00B91CE9" w:rsidRDefault="00B91CE9" w:rsidP="0071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C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Xét tuyển chiến sĩ nghĩa vụ và thí sinh tốt nghiệp trung học phổ thông</w:t>
            </w:r>
          </w:p>
        </w:tc>
      </w:tr>
      <w:tr w:rsidR="005B158B" w:rsidRPr="00C426E9" w14:paraId="597A513C" w14:textId="77777777" w:rsidTr="00EE50A1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90F3D" w14:textId="77777777" w:rsidR="005B158B" w:rsidRPr="00575DD7" w:rsidRDefault="001628A2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5D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A84B4" w14:textId="77777777" w:rsidR="005B158B" w:rsidRPr="00575DD7" w:rsidRDefault="001628A2" w:rsidP="00833576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575D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Trường Cao đẳng An ninh nhân dân I (T08)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1DCA9" w14:textId="77777777" w:rsidR="005B158B" w:rsidRPr="00575DD7" w:rsidRDefault="001628A2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5D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B0F32" w14:textId="77777777" w:rsidR="005B158B" w:rsidRDefault="001628A2" w:rsidP="00EE5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Nữ: 10;</w:t>
            </w:r>
          </w:p>
          <w:p w14:paraId="5272B5CC" w14:textId="77777777" w:rsidR="001628A2" w:rsidRDefault="001628A2" w:rsidP="00EE5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Nam: 90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53BA3" w14:textId="77777777" w:rsidR="005B158B" w:rsidRPr="00B51A74" w:rsidRDefault="001628A2" w:rsidP="00EE5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</w:pPr>
            <w:r w:rsidRPr="00B51A74"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  <w:t>Toàn quốc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D9E99" w14:textId="77777777" w:rsidR="005B158B" w:rsidRPr="00C426E9" w:rsidRDefault="00715BA4" w:rsidP="0071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  <w:r w:rsidRPr="00715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Dành tối đa 20 chỉ tiêu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5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(lấy trong số 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5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chỉ tiêu Nam) để xét tuyển riêng 20%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5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 sinh Trường Văn hóa chưa trúng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5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tuyển vào học viện, trường CAND</w:t>
            </w:r>
          </w:p>
        </w:tc>
      </w:tr>
      <w:tr w:rsidR="00EE50A1" w:rsidRPr="00C426E9" w14:paraId="263588B6" w14:textId="77777777" w:rsidTr="00833576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B5C17" w14:textId="77777777" w:rsidR="00EE50A1" w:rsidRPr="00575DD7" w:rsidRDefault="00EE50A1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5D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AA69" w14:textId="77777777" w:rsidR="00EE50A1" w:rsidRPr="00575DD7" w:rsidRDefault="00EE50A1" w:rsidP="00EE50A1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575D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Trường Cao đẳng Cảnh sát nhân dân II (T10)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E3FA2" w14:textId="77777777" w:rsidR="00EE50A1" w:rsidRPr="00575DD7" w:rsidRDefault="00EE50A1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5D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BFA40" w14:textId="77777777" w:rsidR="00EE50A1" w:rsidRDefault="00EE50A1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Nữ: 10;</w:t>
            </w:r>
          </w:p>
          <w:p w14:paraId="672C3F44" w14:textId="77777777" w:rsidR="00EE50A1" w:rsidRDefault="00EE50A1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Nam: 90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401A0" w14:textId="77777777" w:rsidR="00EE50A1" w:rsidRPr="00575DD7" w:rsidRDefault="00EE50A1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D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Phía Nam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F1C83" w14:textId="77777777" w:rsidR="00EE50A1" w:rsidRPr="00C426E9" w:rsidRDefault="00EE50A1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B2334B" w:rsidRPr="00C426E9" w14:paraId="2F87C054" w14:textId="77777777" w:rsidTr="00715BA4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A6DA7" w14:textId="77777777" w:rsidR="00B2334B" w:rsidRPr="00C426E9" w:rsidRDefault="00B2334B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DA111" w14:textId="77777777" w:rsidR="00B2334B" w:rsidRPr="008D7D1E" w:rsidRDefault="00B2334B" w:rsidP="00B2334B">
            <w:pPr>
              <w:spacing w:after="0" w:line="240" w:lineRule="auto"/>
              <w:ind w:left="-101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6E9">
              <w:rPr>
                <w:rFonts w:ascii="Times New Roman" w:hAnsi="Times New Roman" w:cs="Times New Roman"/>
                <w:b/>
                <w:sz w:val="24"/>
                <w:szCs w:val="24"/>
              </w:rPr>
              <w:t>Tuyển sinh (tuyển mới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đào tạo đại học Văn bằng 2 nghiệp vụ Công an tại các Học viện, Trường CAND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8FDB0" w14:textId="77777777" w:rsidR="00B2334B" w:rsidRPr="00907EE3" w:rsidRDefault="00907EE3" w:rsidP="00A9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7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A979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907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93416" w14:textId="77777777" w:rsidR="00B2334B" w:rsidRDefault="00B2334B" w:rsidP="00AC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00017" w14:textId="77777777" w:rsidR="00B2334B" w:rsidRPr="00C426E9" w:rsidRDefault="00B2334B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052DE" w14:textId="77777777" w:rsidR="00B2334B" w:rsidRPr="0044191D" w:rsidRDefault="00907EE3" w:rsidP="0044191D">
            <w:pPr>
              <w:spacing w:after="0" w:line="240" w:lineRule="auto"/>
              <w:ind w:left="-101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9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Tuyển sinh vào tháng 9</w:t>
            </w:r>
            <w:r w:rsidR="00575D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/2026</w:t>
            </w:r>
          </w:p>
        </w:tc>
      </w:tr>
      <w:tr w:rsidR="00EE50A1" w:rsidRPr="00C426E9" w14:paraId="63D7C16F" w14:textId="77777777" w:rsidTr="00715BA4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A1A68" w14:textId="77777777" w:rsidR="00EE50A1" w:rsidRPr="00C2509C" w:rsidRDefault="00907EE3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50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3AAA1" w14:textId="77777777" w:rsidR="00EE50A1" w:rsidRPr="00C2509C" w:rsidRDefault="00907EE3" w:rsidP="00833576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C250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Học viện An ninh nhân dân (T01)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5815D" w14:textId="77777777" w:rsidR="00EE50A1" w:rsidRPr="00C2509C" w:rsidRDefault="00907EE3" w:rsidP="0090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50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079F8" w14:textId="77777777" w:rsidR="00EE50A1" w:rsidRDefault="00EE50A1" w:rsidP="00AC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3F25F" w14:textId="77777777" w:rsidR="00EE50A1" w:rsidRPr="00C426E9" w:rsidRDefault="00EE50A1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607D7" w14:textId="77777777" w:rsidR="00EE50A1" w:rsidRPr="00C426E9" w:rsidRDefault="00EE50A1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EE50A1" w:rsidRPr="00C426E9" w14:paraId="720B2A01" w14:textId="77777777" w:rsidTr="00836DFB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4A2C1" w14:textId="77777777" w:rsidR="00EE50A1" w:rsidRPr="00C426E9" w:rsidRDefault="00EE50A1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4A161" w14:textId="77777777" w:rsidR="00EE50A1" w:rsidRDefault="00907EE3" w:rsidP="00C2509C">
            <w:pPr>
              <w:spacing w:after="0" w:line="240" w:lineRule="auto"/>
              <w:ind w:left="-101" w:right="-10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- </w:t>
            </w:r>
            <w:r w:rsidRPr="00F800F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4"/>
                <w:sz w:val="24"/>
                <w:szCs w:val="24"/>
                <w:lang w:val="fr-FR"/>
              </w:rPr>
              <w:t>Ngành An toàn thông tin/An ninh mạng và phòng, chống tội phạm sử dụng công nghệ cao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FC2DC" w14:textId="77777777" w:rsidR="00EE50A1" w:rsidRDefault="00907EE3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32360" w14:textId="77777777" w:rsidR="00EE50A1" w:rsidRDefault="00907EE3" w:rsidP="0090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Nữ: 03;</w:t>
            </w:r>
          </w:p>
          <w:p w14:paraId="0980EF39" w14:textId="77777777" w:rsidR="00907EE3" w:rsidRDefault="00907EE3" w:rsidP="0090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Nam: 27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60CEA" w14:textId="77777777" w:rsidR="00EE50A1" w:rsidRPr="00B51A74" w:rsidRDefault="00907EE3" w:rsidP="0044191D">
            <w:pPr>
              <w:spacing w:after="0" w:line="240" w:lineRule="auto"/>
              <w:ind w:left="-101" w:righ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</w:rPr>
            </w:pPr>
            <w:r w:rsidRPr="00B51A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Toàn quốc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A311F" w14:textId="77777777" w:rsidR="00EE50A1" w:rsidRPr="00C426E9" w:rsidRDefault="00EE50A1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833576" w:rsidRPr="00C426E9" w14:paraId="5B287B0F" w14:textId="77777777" w:rsidTr="00836DFB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76DF6" w14:textId="77777777" w:rsidR="00833576" w:rsidRPr="00C2509C" w:rsidRDefault="00833576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50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24B1D" w14:textId="77777777" w:rsidR="00833576" w:rsidRPr="00786E1F" w:rsidRDefault="00833576" w:rsidP="00833576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786E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Trường Đại học An ninh nhân dân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 (T04)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85BB7" w14:textId="77777777" w:rsidR="00833576" w:rsidRPr="00786E1F" w:rsidRDefault="002211A7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386EC" w14:textId="77777777" w:rsidR="00833576" w:rsidRDefault="00833576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Nữ: </w:t>
            </w:r>
            <w:r w:rsidR="002211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6EBFDD9" w14:textId="77777777" w:rsidR="00833576" w:rsidRPr="00C426E9" w:rsidRDefault="00833576" w:rsidP="0022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Nam: </w:t>
            </w:r>
            <w:r w:rsidR="002211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66040" w14:textId="77777777" w:rsidR="00833576" w:rsidRPr="0044191D" w:rsidRDefault="00833576" w:rsidP="0044191D">
            <w:pPr>
              <w:spacing w:after="0" w:line="240" w:lineRule="auto"/>
              <w:ind w:left="-101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D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Phía Nam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738BE" w14:textId="77777777" w:rsidR="00833576" w:rsidRPr="00786E1F" w:rsidRDefault="00833576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211A7" w:rsidRPr="00C426E9" w14:paraId="051BDE46" w14:textId="77777777" w:rsidTr="00836DFB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5C478" w14:textId="77777777" w:rsidR="002211A7" w:rsidRPr="00C2509C" w:rsidRDefault="002211A7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50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EF726" w14:textId="77777777" w:rsidR="002211A7" w:rsidRPr="00786E1F" w:rsidRDefault="002211A7" w:rsidP="00833576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786E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Trường Đại học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Cảnh sát</w:t>
            </w:r>
            <w:r w:rsidRPr="00786E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 nhân dân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 (T05)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C588D" w14:textId="77777777" w:rsidR="002211A7" w:rsidRPr="00786E1F" w:rsidRDefault="002211A7" w:rsidP="00CF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DFAB4" w14:textId="77777777" w:rsidR="002211A7" w:rsidRDefault="002211A7" w:rsidP="00CF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Nữ: 10;</w:t>
            </w:r>
          </w:p>
          <w:p w14:paraId="6FD7B14A" w14:textId="77777777" w:rsidR="002211A7" w:rsidRPr="00C426E9" w:rsidRDefault="002211A7" w:rsidP="00CF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Nam: 90.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96549" w14:textId="77777777" w:rsidR="002211A7" w:rsidRPr="00836DFB" w:rsidRDefault="002211A7" w:rsidP="0044191D">
            <w:pPr>
              <w:spacing w:after="0" w:line="240" w:lineRule="auto"/>
              <w:ind w:left="-101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D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Phía Nam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F6FAC" w14:textId="77777777" w:rsidR="002211A7" w:rsidRPr="00786E1F" w:rsidRDefault="002211A7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33576" w:rsidRPr="00C426E9" w14:paraId="20CF9670" w14:textId="77777777" w:rsidTr="00836DFB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ACD2B" w14:textId="77777777" w:rsidR="00833576" w:rsidRPr="00C2509C" w:rsidRDefault="00390B81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50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DA4C5" w14:textId="77777777" w:rsidR="00833576" w:rsidRPr="00E70FDE" w:rsidRDefault="00833576" w:rsidP="00833576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E70F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Trường Đại học Phòng cháy chữa cháy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 (T06)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6CB3F" w14:textId="77777777" w:rsidR="00833576" w:rsidRPr="00F800F7" w:rsidRDefault="002211A7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FF3C6" w14:textId="77777777" w:rsidR="00833576" w:rsidRDefault="00390B81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Nữ: 05;</w:t>
            </w:r>
          </w:p>
          <w:p w14:paraId="1C17BC23" w14:textId="77777777" w:rsidR="00390B81" w:rsidRPr="00C426E9" w:rsidRDefault="00390B81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Nam: 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94FF3" w14:textId="77777777" w:rsidR="00833576" w:rsidRPr="00B51A74" w:rsidRDefault="002211A7" w:rsidP="0044191D">
            <w:pPr>
              <w:spacing w:after="0" w:line="240" w:lineRule="auto"/>
              <w:ind w:left="-101" w:righ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A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Toàn quốc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CF0D2" w14:textId="77777777" w:rsidR="00833576" w:rsidRPr="00F800F7" w:rsidRDefault="00833576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90B81" w:rsidRPr="00C426E9" w14:paraId="4347103C" w14:textId="77777777" w:rsidTr="00836DFB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AFAC3" w14:textId="77777777" w:rsidR="00390B81" w:rsidRPr="00C2509C" w:rsidRDefault="00390B81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50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2EDE5" w14:textId="77777777" w:rsidR="00390B81" w:rsidRPr="00005CBA" w:rsidRDefault="00390B81" w:rsidP="00833576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005C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Học viện Kỹ thuật và Công nghệ an ninh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 (T07)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D48FA" w14:textId="77777777" w:rsidR="00390B81" w:rsidRPr="00F800F7" w:rsidRDefault="00390B81" w:rsidP="00CF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5700B" w14:textId="77777777" w:rsidR="00390B81" w:rsidRDefault="00390B81" w:rsidP="00CF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Nữ: 05;</w:t>
            </w:r>
          </w:p>
          <w:p w14:paraId="25F82BF1" w14:textId="77777777" w:rsidR="00390B81" w:rsidRPr="00C426E9" w:rsidRDefault="00390B81" w:rsidP="00CF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Nam: 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A7D24" w14:textId="77777777" w:rsidR="00390B81" w:rsidRPr="00B51A74" w:rsidRDefault="00390B81" w:rsidP="0044191D">
            <w:pPr>
              <w:spacing w:after="0" w:line="240" w:lineRule="auto"/>
              <w:ind w:left="-101" w:righ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A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Toàn quốc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F9795" w14:textId="77777777" w:rsidR="00390B81" w:rsidRPr="00005CBA" w:rsidRDefault="00390B81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2509C" w:rsidRPr="00C426E9" w14:paraId="72C5477E" w14:textId="77777777" w:rsidTr="00836DFB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6B739" w14:textId="77777777" w:rsidR="00C2509C" w:rsidRPr="00C2509C" w:rsidRDefault="00C2509C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FCEFC" w14:textId="77777777" w:rsidR="00C2509C" w:rsidRPr="0044191D" w:rsidRDefault="00C2509C" w:rsidP="00C2509C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 xml:space="preserve">Tuyển sinh hệ dân sự </w:t>
            </w:r>
            <w:r w:rsidRPr="00C2509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4"/>
                <w:sz w:val="24"/>
                <w:szCs w:val="24"/>
                <w:lang w:val="fr-FR"/>
              </w:rPr>
              <w:t>(không tính vào biên chế CAND)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48C1C" w14:textId="77777777" w:rsidR="00C2509C" w:rsidRPr="00C2509C" w:rsidRDefault="00C2509C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00408" w14:textId="77777777" w:rsidR="00C2509C" w:rsidRDefault="00C2509C" w:rsidP="00AC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79C65" w14:textId="77777777" w:rsidR="00C2509C" w:rsidRPr="00836DFB" w:rsidRDefault="00C2509C" w:rsidP="0044191D">
            <w:pPr>
              <w:spacing w:after="0" w:line="240" w:lineRule="auto"/>
              <w:ind w:left="-101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7A156" w14:textId="77777777" w:rsidR="00C2509C" w:rsidRPr="00C426E9" w:rsidRDefault="00C2509C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C2509C" w:rsidRPr="00C426E9" w14:paraId="456C7199" w14:textId="77777777" w:rsidTr="00836DFB">
        <w:trPr>
          <w:trHeight w:val="5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49228" w14:textId="77777777" w:rsidR="00C2509C" w:rsidRPr="00C2509C" w:rsidRDefault="00C2509C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7B2DD" w14:textId="77777777" w:rsidR="00C2509C" w:rsidRPr="0044191D" w:rsidRDefault="00C2509C" w:rsidP="00C2509C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Trường Văn hóa (T11)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5BA2D" w14:textId="77777777" w:rsidR="00C2509C" w:rsidRPr="00C2509C" w:rsidRDefault="00C2509C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42DCA" w14:textId="77777777" w:rsidR="00C2509C" w:rsidRDefault="00C2509C" w:rsidP="00AC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Nữ: 15</w:t>
            </w:r>
            <w:r w:rsidR="002005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6AD3EE6" w14:textId="77777777" w:rsidR="00200558" w:rsidRDefault="00200558" w:rsidP="00AC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Nam: 135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2F751" w14:textId="77777777" w:rsidR="00C2509C" w:rsidRPr="00836DFB" w:rsidRDefault="00B51A74" w:rsidP="0044191D">
            <w:pPr>
              <w:spacing w:after="0" w:line="240" w:lineRule="auto"/>
              <w:ind w:left="-101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A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Toàn quốc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69845" w14:textId="77777777" w:rsidR="00C2509C" w:rsidRPr="00C426E9" w:rsidRDefault="00C2509C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C2509C" w:rsidRPr="00C426E9" w14:paraId="25EF92E3" w14:textId="77777777" w:rsidTr="00200558">
        <w:trPr>
          <w:trHeight w:val="8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ECEF3" w14:textId="77777777" w:rsidR="00C2509C" w:rsidRPr="00C2509C" w:rsidRDefault="00200558" w:rsidP="008F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62E59" w14:textId="77777777" w:rsidR="00C2509C" w:rsidRPr="0044191D" w:rsidRDefault="00200558" w:rsidP="00833576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Trường Đại học Phòng cháy chữa cháy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CDFBA" w14:textId="77777777" w:rsidR="00C2509C" w:rsidRPr="00C2509C" w:rsidRDefault="00C2509C" w:rsidP="008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FC2C7" w14:textId="77777777" w:rsidR="00C2509C" w:rsidRDefault="00C2509C" w:rsidP="00AC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2ED3" w14:textId="77777777" w:rsidR="00C2509C" w:rsidRPr="00B51A74" w:rsidRDefault="00200558" w:rsidP="0044191D">
            <w:pPr>
              <w:spacing w:after="0" w:line="240" w:lineRule="auto"/>
              <w:ind w:left="-101" w:righ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A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Toàn quốc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12906" w14:textId="77777777" w:rsidR="00C2509C" w:rsidRPr="00676BEE" w:rsidRDefault="00200558" w:rsidP="00200558">
            <w:pPr>
              <w:spacing w:after="0" w:line="240" w:lineRule="auto"/>
              <w:ind w:left="-101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Trường Đại học </w:t>
            </w:r>
            <w:r w:rsidR="00676BEE" w:rsidRPr="00676BE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Phòng cháy chữa cháy</w:t>
            </w:r>
            <w:r w:rsidRPr="00676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sẽ có thông báo tuyển sinh sau</w:t>
            </w:r>
          </w:p>
        </w:tc>
      </w:tr>
    </w:tbl>
    <w:p w14:paraId="72E2E1C8" w14:textId="77777777" w:rsidR="00D91451" w:rsidRPr="00FF41D5" w:rsidRDefault="00D91451" w:rsidP="00FF41D5">
      <w:pPr>
        <w:spacing w:after="0" w:line="240" w:lineRule="auto"/>
        <w:ind w:left="11521" w:hanging="11521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91451" w:rsidRPr="00FF41D5" w:rsidSect="001F1D76">
      <w:headerReference w:type="default" r:id="rId7"/>
      <w:pgSz w:w="15840" w:h="12240" w:orient="landscape"/>
      <w:pgMar w:top="993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C467D" w14:textId="77777777" w:rsidR="00B758C6" w:rsidRDefault="00B758C6" w:rsidP="001F1D76">
      <w:pPr>
        <w:spacing w:after="0" w:line="240" w:lineRule="auto"/>
      </w:pPr>
      <w:r>
        <w:separator/>
      </w:r>
    </w:p>
  </w:endnote>
  <w:endnote w:type="continuationSeparator" w:id="0">
    <w:p w14:paraId="436A5046" w14:textId="77777777" w:rsidR="00B758C6" w:rsidRDefault="00B758C6" w:rsidP="001F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8324D" w14:textId="77777777" w:rsidR="00B758C6" w:rsidRDefault="00B758C6" w:rsidP="001F1D76">
      <w:pPr>
        <w:spacing w:after="0" w:line="240" w:lineRule="auto"/>
      </w:pPr>
      <w:r>
        <w:separator/>
      </w:r>
    </w:p>
  </w:footnote>
  <w:footnote w:type="continuationSeparator" w:id="0">
    <w:p w14:paraId="6CA009BE" w14:textId="77777777" w:rsidR="00B758C6" w:rsidRDefault="00B758C6" w:rsidP="001F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2069850639"/>
      <w:docPartObj>
        <w:docPartGallery w:val="Page Numbers (Top of Page)"/>
        <w:docPartUnique/>
      </w:docPartObj>
    </w:sdtPr>
    <w:sdtEndPr/>
    <w:sdtContent>
      <w:p w14:paraId="4DE6139A" w14:textId="77777777" w:rsidR="00833576" w:rsidRPr="001F1D76" w:rsidRDefault="006D71A3">
        <w:pPr>
          <w:pStyle w:val="Header"/>
          <w:jc w:val="center"/>
          <w:rPr>
            <w:rFonts w:ascii="Times New Roman" w:hAnsi="Times New Roman" w:cs="Times New Roman"/>
          </w:rPr>
        </w:pPr>
        <w:r w:rsidRPr="001F1D76">
          <w:rPr>
            <w:rFonts w:ascii="Times New Roman" w:hAnsi="Times New Roman" w:cs="Times New Roman"/>
          </w:rPr>
          <w:fldChar w:fldCharType="begin"/>
        </w:r>
        <w:r w:rsidR="00833576" w:rsidRPr="001F1D76">
          <w:rPr>
            <w:rFonts w:ascii="Times New Roman" w:hAnsi="Times New Roman" w:cs="Times New Roman"/>
          </w:rPr>
          <w:instrText xml:space="preserve"> PAGE   \* MERGEFORMAT </w:instrText>
        </w:r>
        <w:r w:rsidRPr="001F1D76">
          <w:rPr>
            <w:rFonts w:ascii="Times New Roman" w:hAnsi="Times New Roman" w:cs="Times New Roman"/>
          </w:rPr>
          <w:fldChar w:fldCharType="separate"/>
        </w:r>
        <w:r w:rsidR="008E2564">
          <w:rPr>
            <w:rFonts w:ascii="Times New Roman" w:hAnsi="Times New Roman" w:cs="Times New Roman"/>
            <w:noProof/>
          </w:rPr>
          <w:t>2</w:t>
        </w:r>
        <w:r w:rsidRPr="001F1D76">
          <w:rPr>
            <w:rFonts w:ascii="Times New Roman" w:hAnsi="Times New Roman" w:cs="Times New Roman"/>
          </w:rPr>
          <w:fldChar w:fldCharType="end"/>
        </w:r>
      </w:p>
    </w:sdtContent>
  </w:sdt>
  <w:p w14:paraId="0E8AEBB7" w14:textId="77777777" w:rsidR="00833576" w:rsidRDefault="008335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E82"/>
    <w:rsid w:val="00005CBA"/>
    <w:rsid w:val="0005406A"/>
    <w:rsid w:val="000562CB"/>
    <w:rsid w:val="000979B7"/>
    <w:rsid w:val="000D26C8"/>
    <w:rsid w:val="00137D04"/>
    <w:rsid w:val="001628A2"/>
    <w:rsid w:val="00185C32"/>
    <w:rsid w:val="001D74DF"/>
    <w:rsid w:val="001F1D76"/>
    <w:rsid w:val="00200558"/>
    <w:rsid w:val="002026F4"/>
    <w:rsid w:val="002211A7"/>
    <w:rsid w:val="00257059"/>
    <w:rsid w:val="002A2B11"/>
    <w:rsid w:val="002A3758"/>
    <w:rsid w:val="003273F3"/>
    <w:rsid w:val="0034446B"/>
    <w:rsid w:val="00390B81"/>
    <w:rsid w:val="0044191D"/>
    <w:rsid w:val="004D1C58"/>
    <w:rsid w:val="00575DD7"/>
    <w:rsid w:val="005A6AC0"/>
    <w:rsid w:val="005B158B"/>
    <w:rsid w:val="005B21F4"/>
    <w:rsid w:val="005C3D85"/>
    <w:rsid w:val="005E40B5"/>
    <w:rsid w:val="0064272A"/>
    <w:rsid w:val="00676BEE"/>
    <w:rsid w:val="006D4EEF"/>
    <w:rsid w:val="006D71A3"/>
    <w:rsid w:val="00713E42"/>
    <w:rsid w:val="00715BA4"/>
    <w:rsid w:val="0074768E"/>
    <w:rsid w:val="00774693"/>
    <w:rsid w:val="00775465"/>
    <w:rsid w:val="00786E1F"/>
    <w:rsid w:val="00787E82"/>
    <w:rsid w:val="007D7CB3"/>
    <w:rsid w:val="007E7F5E"/>
    <w:rsid w:val="007F26A2"/>
    <w:rsid w:val="00833576"/>
    <w:rsid w:val="008363F3"/>
    <w:rsid w:val="00836DFB"/>
    <w:rsid w:val="00877E1A"/>
    <w:rsid w:val="008C280E"/>
    <w:rsid w:val="008D7D1E"/>
    <w:rsid w:val="008E2564"/>
    <w:rsid w:val="008F0631"/>
    <w:rsid w:val="00907EE3"/>
    <w:rsid w:val="009453CF"/>
    <w:rsid w:val="009D2A9A"/>
    <w:rsid w:val="009E06CC"/>
    <w:rsid w:val="00A130A5"/>
    <w:rsid w:val="00A74543"/>
    <w:rsid w:val="00A7614E"/>
    <w:rsid w:val="00A97999"/>
    <w:rsid w:val="00AC1684"/>
    <w:rsid w:val="00AD1EA8"/>
    <w:rsid w:val="00B2334B"/>
    <w:rsid w:val="00B30E4E"/>
    <w:rsid w:val="00B31B54"/>
    <w:rsid w:val="00B51A74"/>
    <w:rsid w:val="00B758C6"/>
    <w:rsid w:val="00B91CE9"/>
    <w:rsid w:val="00C2509C"/>
    <w:rsid w:val="00C3088F"/>
    <w:rsid w:val="00C426E9"/>
    <w:rsid w:val="00C61794"/>
    <w:rsid w:val="00C9366F"/>
    <w:rsid w:val="00C97EEF"/>
    <w:rsid w:val="00CB3C43"/>
    <w:rsid w:val="00D02046"/>
    <w:rsid w:val="00D1656F"/>
    <w:rsid w:val="00D52630"/>
    <w:rsid w:val="00D91293"/>
    <w:rsid w:val="00D91451"/>
    <w:rsid w:val="00DE7F0D"/>
    <w:rsid w:val="00E22459"/>
    <w:rsid w:val="00E56560"/>
    <w:rsid w:val="00E70FDE"/>
    <w:rsid w:val="00E806CA"/>
    <w:rsid w:val="00EA2C26"/>
    <w:rsid w:val="00EC79F5"/>
    <w:rsid w:val="00EE50A1"/>
    <w:rsid w:val="00F323F9"/>
    <w:rsid w:val="00F75872"/>
    <w:rsid w:val="00F800F7"/>
    <w:rsid w:val="00FC650A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A6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26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D76"/>
  </w:style>
  <w:style w:type="paragraph" w:styleId="Footer">
    <w:name w:val="footer"/>
    <w:basedOn w:val="Normal"/>
    <w:link w:val="FooterChar"/>
    <w:uiPriority w:val="99"/>
    <w:semiHidden/>
    <w:unhideWhenUsed/>
    <w:rsid w:val="001F1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1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PX01</dc:creator>
  <cp:lastModifiedBy>ismail - [2010]</cp:lastModifiedBy>
  <cp:revision>9</cp:revision>
  <cp:lastPrinted>2026-03-29T07:13:00Z</cp:lastPrinted>
  <dcterms:created xsi:type="dcterms:W3CDTF">2026-03-29T01:09:00Z</dcterms:created>
  <dcterms:modified xsi:type="dcterms:W3CDTF">2026-03-05T08:44:00Z</dcterms:modified>
</cp:coreProperties>
</file>